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A1560" w14:textId="77777777" w:rsidR="00CD2CBA" w:rsidRPr="006A1BBA" w:rsidRDefault="00CD2CBA" w:rsidP="00CD2CBA">
      <w:pPr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963"/>
        <w:gridCol w:w="4908"/>
      </w:tblGrid>
      <w:tr w:rsidR="00CD2CBA" w:rsidRPr="006A1BBA" w14:paraId="1E7B319B" w14:textId="77777777" w:rsidTr="001F068C">
        <w:tc>
          <w:tcPr>
            <w:tcW w:w="6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2F53D" w14:textId="1124643E" w:rsidR="00CD2C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Директору</w:t>
            </w:r>
            <w:r w:rsidRPr="004F1185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4F1185">
              <w:rPr>
                <w:rFonts w:ascii="Arial" w:hAnsi="Arial" w:cs="Arial"/>
                <w:sz w:val="24"/>
                <w:szCs w:val="28"/>
              </w:rPr>
              <w:br/>
              <w:t xml:space="preserve">публично-правовой компании </w:t>
            </w:r>
            <w:r w:rsidRPr="004F1185">
              <w:rPr>
                <w:rFonts w:ascii="Arial" w:hAnsi="Arial" w:cs="Arial"/>
                <w:sz w:val="24"/>
                <w:szCs w:val="28"/>
              </w:rPr>
              <w:br/>
              <w:t>«Фонд развития территорий»</w:t>
            </w:r>
          </w:p>
          <w:p w14:paraId="3C2645DD" w14:textId="65125118" w:rsidR="006A7F6F" w:rsidRPr="004F1185" w:rsidRDefault="006A7F6F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Ф.И.О.</w:t>
            </w:r>
            <w:bookmarkStart w:id="0" w:name="_GoBack"/>
            <w:bookmarkEnd w:id="0"/>
          </w:p>
          <w:p w14:paraId="39571E9F" w14:textId="77777777" w:rsidR="00CD2CBA" w:rsidRPr="004F1185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16"/>
              </w:rPr>
            </w:pPr>
          </w:p>
          <w:p w14:paraId="5E3E7E2B" w14:textId="77777777" w:rsidR="00CD2CBA" w:rsidRPr="004F1185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CD2CBA" w:rsidRPr="006A1BBA" w14:paraId="075D2A0C" w14:textId="77777777" w:rsidTr="001F068C"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AD60E" w14:textId="77777777" w:rsidR="00CD2CBA" w:rsidRPr="006A1BBA" w:rsidRDefault="00CD2CBA" w:rsidP="001F068C">
            <w:pPr>
              <w:adjustRightInd w:val="0"/>
              <w:spacing w:after="0" w:line="240" w:lineRule="auto"/>
              <w:ind w:left="-87"/>
              <w:rPr>
                <w:rFonts w:ascii="Arial" w:hAnsi="Arial" w:cs="Arial"/>
                <w:sz w:val="28"/>
                <w:szCs w:val="28"/>
              </w:rPr>
            </w:pPr>
            <w:r w:rsidRPr="004F1185">
              <w:rPr>
                <w:rFonts w:ascii="Arial" w:hAnsi="Arial" w:cs="Arial"/>
                <w:sz w:val="24"/>
                <w:szCs w:val="28"/>
              </w:rPr>
              <w:t>От</w:t>
            </w:r>
          </w:p>
        </w:tc>
        <w:tc>
          <w:tcPr>
            <w:tcW w:w="6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2D39E" w14:textId="77777777" w:rsidR="00CD2CBA" w:rsidRPr="004F1185" w:rsidRDefault="00CD2CBA" w:rsidP="001F068C">
            <w:pPr>
              <w:adjustRightInd w:val="0"/>
              <w:spacing w:after="0" w:line="24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CD2CBA" w:rsidRPr="006A1BBA" w14:paraId="7A3CB9E3" w14:textId="77777777" w:rsidTr="001F068C">
        <w:tc>
          <w:tcPr>
            <w:tcW w:w="6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2B314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(фамилия, имя, отчество)</w:t>
            </w:r>
          </w:p>
        </w:tc>
      </w:tr>
      <w:tr w:rsidR="00CD2CBA" w:rsidRPr="006A1BBA" w14:paraId="4BF27CD6" w14:textId="77777777" w:rsidTr="001F068C">
        <w:tc>
          <w:tcPr>
            <w:tcW w:w="6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B43F71" w14:textId="77777777" w:rsidR="00CD2CBA" w:rsidRPr="006A1BBA" w:rsidRDefault="00CD2CBA" w:rsidP="001F068C">
            <w:pPr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4EA5138D" w14:textId="77777777" w:rsidTr="001F068C"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ABECB8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(наименование должности с указанием структурного подразделения)</w:t>
            </w:r>
          </w:p>
        </w:tc>
      </w:tr>
      <w:tr w:rsidR="00CD2CBA" w:rsidRPr="006A1BBA" w14:paraId="508B0C1C" w14:textId="77777777" w:rsidTr="001F068C">
        <w:tc>
          <w:tcPr>
            <w:tcW w:w="6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BF7B8" w14:textId="77777777" w:rsidR="00CD2CBA" w:rsidRPr="006A1BBA" w:rsidRDefault="00CD2CBA" w:rsidP="001F068C">
            <w:pPr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50BBB083" w14:textId="77777777" w:rsidTr="001F068C"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5C65D8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2CBA" w:rsidRPr="006A1BBA" w14:paraId="0D11913F" w14:textId="77777777" w:rsidTr="001F068C">
        <w:tc>
          <w:tcPr>
            <w:tcW w:w="6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6F6F67" w14:textId="77777777" w:rsidR="00CD2CBA" w:rsidRPr="006A1BBA" w:rsidRDefault="00CD2CBA" w:rsidP="001F068C">
            <w:pPr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25D428C5" w14:textId="77777777" w:rsidTr="001F068C">
        <w:tc>
          <w:tcPr>
            <w:tcW w:w="6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FDD4A8" w14:textId="77777777" w:rsidR="00CD2CBA" w:rsidRPr="006A1BBA" w:rsidRDefault="00CD2CBA" w:rsidP="001F068C">
            <w:pPr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261A7EA5" w14:textId="77777777" w:rsidTr="001F068C">
        <w:tc>
          <w:tcPr>
            <w:tcW w:w="1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2CCB3B" w14:textId="77777777" w:rsidR="00CD2CBA" w:rsidRPr="006A1BBA" w:rsidRDefault="00CD2CBA" w:rsidP="001F068C">
            <w:pPr>
              <w:adjustRightInd w:val="0"/>
              <w:spacing w:after="0" w:line="240" w:lineRule="auto"/>
              <w:ind w:left="-87"/>
              <w:rPr>
                <w:rFonts w:ascii="Arial" w:hAnsi="Arial" w:cs="Arial"/>
                <w:sz w:val="28"/>
                <w:szCs w:val="28"/>
              </w:rPr>
            </w:pPr>
            <w:r w:rsidRPr="004F1185">
              <w:rPr>
                <w:rFonts w:ascii="Arial" w:hAnsi="Arial" w:cs="Arial"/>
                <w:sz w:val="24"/>
                <w:szCs w:val="28"/>
              </w:rPr>
              <w:t>Телефон:</w:t>
            </w:r>
          </w:p>
        </w:tc>
        <w:tc>
          <w:tcPr>
            <w:tcW w:w="5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7D8314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01DE9FBD" w14:textId="77777777" w:rsidTr="001F068C">
        <w:tc>
          <w:tcPr>
            <w:tcW w:w="6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793477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4A2B55B" w14:textId="77777777" w:rsidR="00CD2CBA" w:rsidRPr="004F1185" w:rsidRDefault="00CD2CBA" w:rsidP="00CD2C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</w:rPr>
      </w:pPr>
    </w:p>
    <w:p w14:paraId="01143789" w14:textId="77777777" w:rsidR="00CD2CBA" w:rsidRPr="004F1185" w:rsidRDefault="00CD2CBA" w:rsidP="00CD2C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</w:rPr>
      </w:pPr>
    </w:p>
    <w:p w14:paraId="7FA33438" w14:textId="77777777" w:rsidR="00CD2CBA" w:rsidRPr="004F1185" w:rsidRDefault="00CD2CBA" w:rsidP="00CD2C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0"/>
        </w:rPr>
      </w:pPr>
      <w:r w:rsidRPr="004F1185">
        <w:rPr>
          <w:rFonts w:ascii="Arial" w:eastAsia="Times New Roman" w:hAnsi="Arial" w:cs="Arial"/>
          <w:b/>
          <w:caps/>
          <w:sz w:val="24"/>
          <w:szCs w:val="20"/>
        </w:rPr>
        <w:t>уведомление</w:t>
      </w:r>
    </w:p>
    <w:p w14:paraId="3317440D" w14:textId="77777777" w:rsidR="00CD2CBA" w:rsidRPr="004F1185" w:rsidRDefault="00CD2CBA" w:rsidP="00CD2C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</w:rPr>
      </w:pPr>
      <w:r w:rsidRPr="004F1185">
        <w:rPr>
          <w:rFonts w:ascii="Arial" w:eastAsia="Times New Roman" w:hAnsi="Arial" w:cs="Arial"/>
          <w:sz w:val="24"/>
          <w:szCs w:val="28"/>
        </w:rPr>
        <w:t xml:space="preserve">о факте обращения в целях склонения к совершению </w:t>
      </w:r>
    </w:p>
    <w:p w14:paraId="1E9A87E8" w14:textId="77777777" w:rsidR="00CD2CBA" w:rsidRPr="004F1185" w:rsidRDefault="00CD2CBA" w:rsidP="00CD2C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</w:rPr>
      </w:pPr>
      <w:r w:rsidRPr="004F1185">
        <w:rPr>
          <w:rFonts w:ascii="Arial" w:eastAsia="Times New Roman" w:hAnsi="Arial" w:cs="Arial"/>
          <w:sz w:val="24"/>
          <w:szCs w:val="28"/>
        </w:rPr>
        <w:t>коррупционных правонарушений</w:t>
      </w:r>
    </w:p>
    <w:p w14:paraId="295C9950" w14:textId="77777777" w:rsidR="00CD2CBA" w:rsidRPr="004F1185" w:rsidRDefault="00CD2CBA" w:rsidP="00CD2C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</w:rPr>
      </w:pPr>
    </w:p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4"/>
        <w:gridCol w:w="18"/>
        <w:gridCol w:w="9183"/>
      </w:tblGrid>
      <w:tr w:rsidR="00CD2CBA" w:rsidRPr="00C70216" w14:paraId="1D88F249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25738" w14:textId="77777777" w:rsidR="00CD2CBA" w:rsidRPr="004F1185" w:rsidRDefault="00CD2CBA" w:rsidP="001F068C">
            <w:pPr>
              <w:adjustRightInd w:val="0"/>
              <w:spacing w:after="0" w:line="240" w:lineRule="auto"/>
              <w:ind w:firstLine="364"/>
              <w:rPr>
                <w:rFonts w:ascii="Arial" w:hAnsi="Arial" w:cs="Arial"/>
                <w:sz w:val="24"/>
                <w:szCs w:val="28"/>
              </w:rPr>
            </w:pPr>
            <w:r w:rsidRPr="004F1185">
              <w:rPr>
                <w:rFonts w:ascii="Arial" w:hAnsi="Arial" w:cs="Arial"/>
                <w:sz w:val="24"/>
                <w:szCs w:val="28"/>
              </w:rPr>
              <w:t>Сообщаю, что:</w:t>
            </w:r>
          </w:p>
        </w:tc>
      </w:tr>
      <w:tr w:rsidR="00CD2CBA" w:rsidRPr="006A1BBA" w14:paraId="5A202572" w14:textId="77777777" w:rsidTr="001F068C"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3A66C" w14:textId="77777777" w:rsidR="00CD2CBA" w:rsidRPr="004F1185" w:rsidRDefault="00CD2CBA" w:rsidP="001F068C">
            <w:pPr>
              <w:adjustRightInd w:val="0"/>
              <w:spacing w:after="0" w:line="240" w:lineRule="auto"/>
              <w:ind w:left="-98"/>
              <w:rPr>
                <w:rFonts w:ascii="Arial" w:hAnsi="Arial" w:cs="Arial"/>
                <w:sz w:val="24"/>
                <w:szCs w:val="28"/>
              </w:rPr>
            </w:pPr>
            <w:r w:rsidRPr="004F1185">
              <w:rPr>
                <w:rFonts w:ascii="Arial" w:hAnsi="Arial" w:cs="Arial"/>
                <w:sz w:val="24"/>
                <w:szCs w:val="28"/>
              </w:rPr>
              <w:t>1.</w:t>
            </w:r>
          </w:p>
        </w:tc>
        <w:tc>
          <w:tcPr>
            <w:tcW w:w="92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D45726" w14:textId="77777777" w:rsidR="00CD2CBA" w:rsidRPr="006A1BBA" w:rsidRDefault="00CD2CBA" w:rsidP="001F068C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7F4F172C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95BAF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(описание обстоятельств, при которых стало известно о случаях обращения</w:t>
            </w:r>
          </w:p>
        </w:tc>
      </w:tr>
      <w:tr w:rsidR="00CD2CBA" w:rsidRPr="006A1BBA" w14:paraId="5932C880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38E195" w14:textId="77777777" w:rsidR="00CD2CBA" w:rsidRPr="006A1BBA" w:rsidRDefault="00CD2CBA" w:rsidP="001F068C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76C9DBE2" w14:textId="77777777" w:rsidTr="001F068C">
        <w:tc>
          <w:tcPr>
            <w:tcW w:w="9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42B942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 xml:space="preserve">к работнику </w:t>
            </w:r>
            <w:r>
              <w:rPr>
                <w:rFonts w:ascii="Arial" w:hAnsi="Arial" w:cs="Arial"/>
                <w:sz w:val="16"/>
                <w:szCs w:val="16"/>
              </w:rPr>
              <w:t>Фонда</w:t>
            </w:r>
            <w:r w:rsidRPr="006A1BBA">
              <w:rPr>
                <w:rFonts w:ascii="Arial" w:hAnsi="Arial" w:cs="Arial"/>
                <w:sz w:val="16"/>
                <w:szCs w:val="16"/>
              </w:rPr>
              <w:t>,</w:t>
            </w:r>
          </w:p>
        </w:tc>
      </w:tr>
      <w:tr w:rsidR="00CD2CBA" w:rsidRPr="006A1BBA" w14:paraId="216CED6E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05752C" w14:textId="77777777" w:rsidR="00CD2CBA" w:rsidRPr="006A1BBA" w:rsidRDefault="00CD2CBA" w:rsidP="001F068C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4A44336A" w14:textId="77777777" w:rsidTr="001F068C">
        <w:tc>
          <w:tcPr>
            <w:tcW w:w="9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DD63A2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в связи с исполнением им должностных обязанностей,</w:t>
            </w:r>
          </w:p>
        </w:tc>
      </w:tr>
      <w:tr w:rsidR="00CD2CBA" w:rsidRPr="006A1BBA" w14:paraId="6E9FBF43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754333" w14:textId="77777777" w:rsidR="00CD2CBA" w:rsidRPr="006A1BBA" w:rsidRDefault="00CD2CBA" w:rsidP="001F068C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25D77402" w14:textId="77777777" w:rsidTr="001F068C">
        <w:tc>
          <w:tcPr>
            <w:tcW w:w="9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794EFA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каких-либо лиц в целях склонения его к совершению</w:t>
            </w:r>
          </w:p>
        </w:tc>
      </w:tr>
      <w:tr w:rsidR="00CD2CBA" w:rsidRPr="006A1BBA" w14:paraId="355899FB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8A4A7E" w14:textId="77777777" w:rsidR="00CD2CBA" w:rsidRPr="006A1BBA" w:rsidRDefault="00CD2CBA" w:rsidP="001F068C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69929661" w14:textId="77777777" w:rsidTr="001F068C">
        <w:tc>
          <w:tcPr>
            <w:tcW w:w="9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17F805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коррупционных правонарушений)</w:t>
            </w:r>
          </w:p>
        </w:tc>
      </w:tr>
      <w:tr w:rsidR="00CD2CBA" w:rsidRPr="006A1BBA" w14:paraId="0F648195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FFAC7" w14:textId="77777777" w:rsidR="00CD2CBA" w:rsidRPr="006A1BBA" w:rsidRDefault="00CD2CBA" w:rsidP="001F068C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32DFB68A" w14:textId="77777777" w:rsidTr="001F068C">
        <w:tc>
          <w:tcPr>
            <w:tcW w:w="9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CBEA14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(дата, место, время, другие условия)</w:t>
            </w:r>
          </w:p>
        </w:tc>
      </w:tr>
      <w:tr w:rsidR="00CD2CBA" w:rsidRPr="006A1BBA" w14:paraId="5645A96E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6AAB97" w14:textId="77777777" w:rsidR="00CD2CBA" w:rsidRPr="006A1BBA" w:rsidRDefault="00CD2CBA" w:rsidP="001F068C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108380AD" w14:textId="77777777" w:rsidTr="001F068C">
        <w:tc>
          <w:tcPr>
            <w:tcW w:w="9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81B82D" w14:textId="77777777" w:rsidR="00CD2CBA" w:rsidRPr="006A1BBA" w:rsidRDefault="00CD2CBA" w:rsidP="001F068C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6588D925" w14:textId="77777777" w:rsidTr="001F068C">
        <w:tc>
          <w:tcPr>
            <w:tcW w:w="3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FEC16A9" w14:textId="77777777" w:rsidR="00CD2CBA" w:rsidRPr="006A1BBA" w:rsidRDefault="00CD2CBA" w:rsidP="001F068C">
            <w:pPr>
              <w:adjustRightInd w:val="0"/>
              <w:spacing w:after="0" w:line="240" w:lineRule="auto"/>
              <w:ind w:left="-98"/>
              <w:rPr>
                <w:rFonts w:ascii="Arial" w:hAnsi="Arial" w:cs="Arial"/>
                <w:sz w:val="28"/>
                <w:szCs w:val="28"/>
              </w:rPr>
            </w:pPr>
            <w:r w:rsidRPr="004F1185">
              <w:rPr>
                <w:rFonts w:ascii="Arial" w:hAnsi="Arial" w:cs="Arial"/>
                <w:sz w:val="24"/>
                <w:szCs w:val="28"/>
              </w:rPr>
              <w:t>2.</w:t>
            </w:r>
          </w:p>
        </w:tc>
        <w:tc>
          <w:tcPr>
            <w:tcW w:w="9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2E1282" w14:textId="77777777" w:rsidR="00CD2CBA" w:rsidRPr="006A1BBA" w:rsidRDefault="00CD2CBA" w:rsidP="001F068C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55EF90DC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FF4B10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(подробные сведения о коррупционных правонарушениях, которые</w:t>
            </w:r>
          </w:p>
        </w:tc>
      </w:tr>
      <w:tr w:rsidR="00CD2CBA" w:rsidRPr="006A1BBA" w14:paraId="0DCFCC6E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951EE9" w14:textId="77777777" w:rsidR="00CD2CBA" w:rsidRPr="006A1BBA" w:rsidRDefault="00CD2CBA" w:rsidP="001F068C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3FDC54B4" w14:textId="77777777" w:rsidTr="001F068C">
        <w:tc>
          <w:tcPr>
            <w:tcW w:w="9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E24E22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 xml:space="preserve">должен был бы совершить работник </w:t>
            </w:r>
            <w:r>
              <w:rPr>
                <w:rFonts w:ascii="Arial" w:hAnsi="Arial" w:cs="Arial"/>
                <w:sz w:val="16"/>
                <w:szCs w:val="16"/>
              </w:rPr>
              <w:t>Фонда</w:t>
            </w:r>
          </w:p>
        </w:tc>
      </w:tr>
      <w:tr w:rsidR="00CD2CBA" w:rsidRPr="006A1BBA" w14:paraId="5C993BD4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AA5C07" w14:textId="77777777" w:rsidR="00CD2CBA" w:rsidRPr="006A1BBA" w:rsidRDefault="00CD2CBA" w:rsidP="001F068C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745C2BBB" w14:textId="77777777" w:rsidTr="001F068C">
        <w:tc>
          <w:tcPr>
            <w:tcW w:w="9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991233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по просьбе обратившихся лиц)</w:t>
            </w:r>
          </w:p>
        </w:tc>
      </w:tr>
      <w:tr w:rsidR="00CD2CBA" w:rsidRPr="006A1BBA" w14:paraId="0A3CA105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0692DB" w14:textId="77777777" w:rsidR="00CD2CBA" w:rsidRPr="006A1BBA" w:rsidRDefault="00CD2CBA" w:rsidP="001F068C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5BB4C5B3" w14:textId="77777777" w:rsidTr="001F068C">
        <w:tc>
          <w:tcPr>
            <w:tcW w:w="9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F9FEE7" w14:textId="77777777" w:rsidR="00CD2CBA" w:rsidRPr="006A1BBA" w:rsidRDefault="00CD2CBA" w:rsidP="001F068C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4DBB9C9B" w14:textId="77777777" w:rsidTr="001F068C">
        <w:tc>
          <w:tcPr>
            <w:tcW w:w="9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13F71" w14:textId="77777777" w:rsidR="00CD2CBA" w:rsidRPr="006A1BBA" w:rsidRDefault="00CD2CBA" w:rsidP="001F068C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3F157532" w14:textId="77777777" w:rsidTr="001F068C">
        <w:tc>
          <w:tcPr>
            <w:tcW w:w="9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73B5E2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2DD0362C" w14:textId="77777777" w:rsidTr="001F068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DCDB1" w14:textId="77777777" w:rsidR="00CD2CBA" w:rsidRPr="006A1BBA" w:rsidRDefault="00CD2CBA" w:rsidP="001F068C">
            <w:pPr>
              <w:adjustRightInd w:val="0"/>
              <w:spacing w:after="0" w:line="240" w:lineRule="auto"/>
              <w:ind w:left="-98"/>
              <w:rPr>
                <w:rFonts w:ascii="Arial" w:hAnsi="Arial" w:cs="Arial"/>
                <w:sz w:val="28"/>
                <w:szCs w:val="28"/>
              </w:rPr>
            </w:pPr>
            <w:r w:rsidRPr="004F1185">
              <w:rPr>
                <w:rFonts w:ascii="Arial" w:hAnsi="Arial" w:cs="Arial"/>
                <w:sz w:val="24"/>
                <w:szCs w:val="28"/>
              </w:rPr>
              <w:t>3.</w:t>
            </w:r>
          </w:p>
        </w:tc>
        <w:tc>
          <w:tcPr>
            <w:tcW w:w="9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08C091" w14:textId="77777777" w:rsidR="00CD2CBA" w:rsidRPr="006A1BBA" w:rsidRDefault="00CD2CBA" w:rsidP="001F068C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49E2D6CC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AF201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(все известные сведения о физическом (юридическом) лице,</w:t>
            </w:r>
          </w:p>
        </w:tc>
      </w:tr>
      <w:tr w:rsidR="00CD2CBA" w:rsidRPr="006A1BBA" w14:paraId="0F75B206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57200F" w14:textId="77777777" w:rsidR="00CD2CBA" w:rsidRPr="006A1BBA" w:rsidRDefault="00CD2CBA" w:rsidP="001F068C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4A968A95" w14:textId="77777777" w:rsidTr="001F068C">
        <w:tc>
          <w:tcPr>
            <w:tcW w:w="9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3B4A1A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склоняющем к коррупционному правонарушению)</w:t>
            </w:r>
          </w:p>
        </w:tc>
      </w:tr>
      <w:tr w:rsidR="00CD2CBA" w:rsidRPr="006A1BBA" w14:paraId="584BBF51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F4661" w14:textId="77777777" w:rsidR="00CD2CBA" w:rsidRPr="006A1BBA" w:rsidRDefault="00CD2CBA" w:rsidP="001F068C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6D73717D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F77C96" w14:textId="77777777" w:rsidR="00CD2CBA" w:rsidRPr="006A1BBA" w:rsidRDefault="00CD2CBA" w:rsidP="001F068C">
            <w:pPr>
              <w:adjustRightInd w:val="0"/>
              <w:spacing w:after="0" w:line="24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20F1A9A7" w14:textId="77777777" w:rsidTr="001F068C">
        <w:tc>
          <w:tcPr>
            <w:tcW w:w="9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D5B0F0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432FF5BC" w14:textId="77777777" w:rsidTr="001F068C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062390" w14:textId="77777777" w:rsidR="00CD2CBA" w:rsidRPr="006A1BBA" w:rsidRDefault="00CD2CBA" w:rsidP="001F068C">
            <w:pPr>
              <w:adjustRightInd w:val="0"/>
              <w:spacing w:after="0" w:line="240" w:lineRule="auto"/>
              <w:ind w:left="-98"/>
              <w:rPr>
                <w:rFonts w:ascii="Arial" w:hAnsi="Arial" w:cs="Arial"/>
                <w:sz w:val="28"/>
                <w:szCs w:val="28"/>
              </w:rPr>
            </w:pPr>
            <w:r w:rsidRPr="004F1185">
              <w:rPr>
                <w:rFonts w:ascii="Arial" w:hAnsi="Arial" w:cs="Arial"/>
                <w:sz w:val="24"/>
                <w:szCs w:val="28"/>
              </w:rPr>
              <w:t>4.</w:t>
            </w:r>
          </w:p>
        </w:tc>
        <w:tc>
          <w:tcPr>
            <w:tcW w:w="92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F43FB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03BBD783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30963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(способ и обстоятельства склонения к коррупционному правонарушению</w:t>
            </w:r>
          </w:p>
        </w:tc>
      </w:tr>
      <w:tr w:rsidR="00CD2CBA" w:rsidRPr="006A1BBA" w14:paraId="464A1D5E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476713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7D5D1B99" w14:textId="77777777" w:rsidTr="001F068C">
        <w:tc>
          <w:tcPr>
            <w:tcW w:w="9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557458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(подкуп, угроза, обман и т.д.), а также информация об отказе</w:t>
            </w:r>
          </w:p>
        </w:tc>
      </w:tr>
      <w:tr w:rsidR="00CD2CBA" w:rsidRPr="006A1BBA" w14:paraId="1A69D40C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F8AF4B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23D1D8CB" w14:textId="77777777" w:rsidTr="001F068C">
        <w:tc>
          <w:tcPr>
            <w:tcW w:w="9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F89750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(согласии) принять предложение лица о совершении</w:t>
            </w:r>
          </w:p>
        </w:tc>
      </w:tr>
      <w:tr w:rsidR="00CD2CBA" w:rsidRPr="006A1BBA" w14:paraId="14EA7381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769978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058F1DCD" w14:textId="77777777" w:rsidTr="001F068C">
        <w:tc>
          <w:tcPr>
            <w:tcW w:w="95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5DC65A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1BBA">
              <w:rPr>
                <w:rFonts w:ascii="Arial" w:hAnsi="Arial" w:cs="Arial"/>
                <w:sz w:val="16"/>
                <w:szCs w:val="16"/>
              </w:rPr>
              <w:t>коррупционного правонарушения)</w:t>
            </w:r>
          </w:p>
        </w:tc>
      </w:tr>
      <w:tr w:rsidR="00CD2CBA" w:rsidRPr="006A1BBA" w14:paraId="13EDB378" w14:textId="77777777" w:rsidTr="001F068C">
        <w:tc>
          <w:tcPr>
            <w:tcW w:w="95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76F04D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32006D56" w14:textId="77777777" w:rsidTr="001F068C">
        <w:tc>
          <w:tcPr>
            <w:tcW w:w="9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0AAFA1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2CBA" w:rsidRPr="006A1BBA" w14:paraId="26D3E884" w14:textId="77777777" w:rsidTr="001F068C">
        <w:tc>
          <w:tcPr>
            <w:tcW w:w="95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6F3869" w14:textId="77777777" w:rsidR="00CD2CBA" w:rsidRPr="006A1BBA" w:rsidRDefault="00CD2CBA" w:rsidP="001F068C">
            <w:pPr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A8BD7A9" w14:textId="77777777" w:rsidR="00CD2CBA" w:rsidRPr="004F1185" w:rsidRDefault="00CD2CBA" w:rsidP="00CD2C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</w:rPr>
      </w:pPr>
    </w:p>
    <w:p w14:paraId="51DD41B7" w14:textId="77777777" w:rsidR="00CD2CBA" w:rsidRPr="004F1185" w:rsidRDefault="00CD2CBA" w:rsidP="00CD2CB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8"/>
        </w:rPr>
      </w:pPr>
    </w:p>
    <w:tbl>
      <w:tblPr>
        <w:tblW w:w="10185" w:type="dxa"/>
        <w:tblInd w:w="-102" w:type="dxa"/>
        <w:tblLook w:val="04A0" w:firstRow="1" w:lastRow="0" w:firstColumn="1" w:lastColumn="0" w:noHBand="0" w:noVBand="1"/>
      </w:tblPr>
      <w:tblGrid>
        <w:gridCol w:w="296"/>
        <w:gridCol w:w="61"/>
        <w:gridCol w:w="544"/>
        <w:gridCol w:w="61"/>
        <w:gridCol w:w="215"/>
        <w:gridCol w:w="62"/>
        <w:gridCol w:w="1308"/>
        <w:gridCol w:w="62"/>
        <w:gridCol w:w="357"/>
        <w:gridCol w:w="62"/>
        <w:gridCol w:w="482"/>
        <w:gridCol w:w="62"/>
        <w:gridCol w:w="245"/>
        <w:gridCol w:w="62"/>
        <w:gridCol w:w="932"/>
        <w:gridCol w:w="50"/>
        <w:gridCol w:w="4816"/>
        <w:gridCol w:w="508"/>
      </w:tblGrid>
      <w:tr w:rsidR="00CD2CBA" w:rsidRPr="00945219" w14:paraId="65A7CE29" w14:textId="77777777" w:rsidTr="001F068C">
        <w:trPr>
          <w:gridAfter w:val="1"/>
          <w:wAfter w:w="512" w:type="dxa"/>
        </w:trPr>
        <w:tc>
          <w:tcPr>
            <w:tcW w:w="298" w:type="dxa"/>
            <w:gridSpan w:val="2"/>
            <w:shd w:val="clear" w:color="auto" w:fill="auto"/>
          </w:tcPr>
          <w:p w14:paraId="302EE2B9" w14:textId="77777777" w:rsidR="00CD2CBA" w:rsidRPr="004F1185" w:rsidRDefault="00CD2CBA" w:rsidP="001F068C">
            <w:pPr>
              <w:tabs>
                <w:tab w:val="left" w:pos="993"/>
              </w:tabs>
              <w:adjustRightInd w:val="0"/>
              <w:spacing w:after="0" w:line="240" w:lineRule="auto"/>
              <w:ind w:right="-76"/>
              <w:jc w:val="both"/>
              <w:rPr>
                <w:rFonts w:ascii="Arial" w:eastAsia="Times New Roman" w:hAnsi="Arial" w:cs="Arial"/>
                <w:szCs w:val="24"/>
                <w:lang w:bidi="ru-RU"/>
              </w:rPr>
            </w:pPr>
            <w:r w:rsidRPr="004F1185">
              <w:rPr>
                <w:rFonts w:ascii="Arial" w:eastAsia="Times New Roman" w:hAnsi="Arial" w:cs="Arial"/>
                <w:szCs w:val="24"/>
                <w:lang w:bidi="ru-RU"/>
              </w:rPr>
              <w:t>«</w:t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BC9380" w14:textId="77777777" w:rsidR="00CD2CBA" w:rsidRPr="004F1185" w:rsidRDefault="00CD2CBA" w:rsidP="001F068C">
            <w:pPr>
              <w:tabs>
                <w:tab w:val="left" w:pos="993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  <w:lang w:bidi="ru-RU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0A734323" w14:textId="77777777" w:rsidR="00CD2CBA" w:rsidRPr="004F1185" w:rsidRDefault="00CD2CBA" w:rsidP="001F068C">
            <w:pPr>
              <w:tabs>
                <w:tab w:val="left" w:pos="993"/>
              </w:tabs>
              <w:adjustRightInd w:val="0"/>
              <w:spacing w:after="0" w:line="240" w:lineRule="auto"/>
              <w:ind w:left="-64" w:right="-85"/>
              <w:jc w:val="both"/>
              <w:rPr>
                <w:rFonts w:ascii="Arial" w:eastAsia="Times New Roman" w:hAnsi="Arial" w:cs="Arial"/>
                <w:szCs w:val="24"/>
                <w:lang w:bidi="ru-RU"/>
              </w:rPr>
            </w:pPr>
            <w:r w:rsidRPr="004F1185">
              <w:rPr>
                <w:rFonts w:ascii="Arial" w:eastAsia="Times New Roman" w:hAnsi="Arial" w:cs="Arial"/>
                <w:szCs w:val="24"/>
                <w:lang w:bidi="ru-RU"/>
              </w:rPr>
              <w:t>»</w:t>
            </w:r>
          </w:p>
        </w:tc>
        <w:tc>
          <w:tcPr>
            <w:tcW w:w="1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E33A95" w14:textId="77777777" w:rsidR="00CD2CBA" w:rsidRPr="004F1185" w:rsidRDefault="00CD2CBA" w:rsidP="001F068C">
            <w:pPr>
              <w:tabs>
                <w:tab w:val="left" w:pos="993"/>
              </w:tabs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bidi="ru-RU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624B27B0" w14:textId="77777777" w:rsidR="00CD2CBA" w:rsidRPr="004F1185" w:rsidRDefault="00CD2CBA" w:rsidP="001F068C">
            <w:pPr>
              <w:tabs>
                <w:tab w:val="left" w:pos="993"/>
              </w:tabs>
              <w:adjustRightInd w:val="0"/>
              <w:spacing w:after="0" w:line="240" w:lineRule="auto"/>
              <w:ind w:left="-66" w:right="-63"/>
              <w:jc w:val="both"/>
              <w:rPr>
                <w:rFonts w:ascii="Arial" w:eastAsia="Times New Roman" w:hAnsi="Arial" w:cs="Arial"/>
                <w:sz w:val="24"/>
                <w:szCs w:val="28"/>
                <w:lang w:bidi="ru-RU"/>
              </w:rPr>
            </w:pPr>
            <w:r w:rsidRPr="004F1185">
              <w:rPr>
                <w:rFonts w:ascii="Arial" w:eastAsia="Times New Roman" w:hAnsi="Arial" w:cs="Arial"/>
                <w:sz w:val="24"/>
                <w:szCs w:val="28"/>
                <w:lang w:bidi="ru-RU"/>
              </w:rPr>
              <w:t>20</w:t>
            </w: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3E88AB" w14:textId="77777777" w:rsidR="00CD2CBA" w:rsidRPr="004F1185" w:rsidRDefault="00CD2CBA" w:rsidP="001F068C">
            <w:pPr>
              <w:tabs>
                <w:tab w:val="left" w:pos="993"/>
              </w:tabs>
              <w:adjustRightInd w:val="0"/>
              <w:spacing w:after="0" w:line="240" w:lineRule="auto"/>
              <w:ind w:left="-80" w:right="-52"/>
              <w:jc w:val="both"/>
              <w:rPr>
                <w:rFonts w:ascii="Arial" w:eastAsia="Times New Roman" w:hAnsi="Arial" w:cs="Arial"/>
                <w:sz w:val="24"/>
                <w:szCs w:val="28"/>
                <w:lang w:bidi="ru-RU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14:paraId="120DF106" w14:textId="77777777" w:rsidR="00CD2CBA" w:rsidRPr="004F1185" w:rsidRDefault="00CD2CBA" w:rsidP="001F068C">
            <w:pPr>
              <w:tabs>
                <w:tab w:val="left" w:pos="993"/>
              </w:tabs>
              <w:adjustRightInd w:val="0"/>
              <w:spacing w:after="0" w:line="240" w:lineRule="auto"/>
              <w:ind w:left="-94"/>
              <w:jc w:val="both"/>
              <w:rPr>
                <w:rFonts w:ascii="Arial" w:eastAsia="Times New Roman" w:hAnsi="Arial" w:cs="Arial"/>
                <w:sz w:val="24"/>
                <w:szCs w:val="28"/>
                <w:lang w:bidi="ru-RU"/>
              </w:rPr>
            </w:pPr>
            <w:r w:rsidRPr="004F1185">
              <w:rPr>
                <w:rFonts w:ascii="Arial" w:eastAsia="Times New Roman" w:hAnsi="Arial" w:cs="Arial"/>
                <w:sz w:val="24"/>
                <w:szCs w:val="28"/>
                <w:lang w:bidi="ru-RU"/>
              </w:rPr>
              <w:t>г.</w:t>
            </w:r>
          </w:p>
        </w:tc>
        <w:tc>
          <w:tcPr>
            <w:tcW w:w="938" w:type="dxa"/>
            <w:shd w:val="clear" w:color="auto" w:fill="auto"/>
          </w:tcPr>
          <w:p w14:paraId="3BE4320C" w14:textId="77777777" w:rsidR="00CD2CBA" w:rsidRPr="004F1185" w:rsidRDefault="00CD2CBA" w:rsidP="001F068C">
            <w:pPr>
              <w:tabs>
                <w:tab w:val="left" w:pos="993"/>
              </w:tabs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bidi="ru-RU"/>
              </w:rPr>
            </w:pPr>
          </w:p>
        </w:tc>
        <w:tc>
          <w:tcPr>
            <w:tcW w:w="48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60B90C" w14:textId="77777777" w:rsidR="00CD2CBA" w:rsidRPr="004F1185" w:rsidRDefault="00CD2CBA" w:rsidP="001F068C">
            <w:pPr>
              <w:tabs>
                <w:tab w:val="left" w:pos="993"/>
              </w:tabs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bidi="ru-RU"/>
              </w:rPr>
            </w:pPr>
          </w:p>
        </w:tc>
      </w:tr>
      <w:tr w:rsidR="00CD2CBA" w:rsidRPr="006A1BBA" w14:paraId="2B9FA0FB" w14:textId="77777777" w:rsidTr="001F068C">
        <w:tc>
          <w:tcPr>
            <w:tcW w:w="236" w:type="dxa"/>
            <w:shd w:val="clear" w:color="auto" w:fill="auto"/>
          </w:tcPr>
          <w:p w14:paraId="719CDBB3" w14:textId="77777777" w:rsidR="00CD2CBA" w:rsidRPr="006A1BBA" w:rsidRDefault="00CD2CBA" w:rsidP="001F068C">
            <w:pPr>
              <w:tabs>
                <w:tab w:val="left" w:pos="993"/>
              </w:tabs>
              <w:adjustRightInd w:val="0"/>
              <w:spacing w:after="0" w:line="240" w:lineRule="auto"/>
              <w:ind w:right="-76"/>
              <w:jc w:val="both"/>
              <w:rPr>
                <w:rFonts w:ascii="Arial" w:eastAsia="Times New Roman" w:hAnsi="Arial" w:cs="Arial"/>
                <w:lang w:bidi="ru-RU"/>
              </w:rPr>
            </w:pPr>
          </w:p>
        </w:tc>
        <w:tc>
          <w:tcPr>
            <w:tcW w:w="610" w:type="dxa"/>
            <w:gridSpan w:val="2"/>
            <w:shd w:val="clear" w:color="auto" w:fill="auto"/>
          </w:tcPr>
          <w:p w14:paraId="29A555F1" w14:textId="77777777" w:rsidR="00CD2CBA" w:rsidRPr="006A1BBA" w:rsidRDefault="00CD2CBA" w:rsidP="001F068C">
            <w:pPr>
              <w:tabs>
                <w:tab w:val="left" w:pos="993"/>
              </w:tabs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bidi="ru-RU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14:paraId="46DED864" w14:textId="77777777" w:rsidR="00CD2CBA" w:rsidRPr="006A1BBA" w:rsidRDefault="00CD2CBA" w:rsidP="001F068C">
            <w:pPr>
              <w:tabs>
                <w:tab w:val="left" w:pos="993"/>
              </w:tabs>
              <w:adjustRightInd w:val="0"/>
              <w:spacing w:after="0" w:line="240" w:lineRule="auto"/>
              <w:ind w:left="-64" w:right="-85"/>
              <w:jc w:val="both"/>
              <w:rPr>
                <w:rFonts w:ascii="Arial" w:eastAsia="Times New Roman" w:hAnsi="Arial" w:cs="Arial"/>
                <w:lang w:bidi="ru-RU"/>
              </w:rPr>
            </w:pPr>
          </w:p>
        </w:tc>
        <w:tc>
          <w:tcPr>
            <w:tcW w:w="1379" w:type="dxa"/>
            <w:gridSpan w:val="2"/>
            <w:shd w:val="clear" w:color="auto" w:fill="auto"/>
          </w:tcPr>
          <w:p w14:paraId="6E2045FF" w14:textId="77777777" w:rsidR="00CD2CBA" w:rsidRPr="006A1BBA" w:rsidRDefault="00CD2CBA" w:rsidP="001F068C">
            <w:pPr>
              <w:tabs>
                <w:tab w:val="left" w:pos="993"/>
              </w:tabs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419" w:type="dxa"/>
            <w:gridSpan w:val="2"/>
            <w:shd w:val="clear" w:color="auto" w:fill="auto"/>
          </w:tcPr>
          <w:p w14:paraId="672A4763" w14:textId="77777777" w:rsidR="00CD2CBA" w:rsidRPr="006A1BBA" w:rsidRDefault="00CD2CBA" w:rsidP="001F068C">
            <w:pPr>
              <w:tabs>
                <w:tab w:val="left" w:pos="993"/>
              </w:tabs>
              <w:adjustRightInd w:val="0"/>
              <w:spacing w:after="0" w:line="240" w:lineRule="auto"/>
              <w:ind w:left="-66" w:right="-63"/>
              <w:jc w:val="both"/>
              <w:rPr>
                <w:rFonts w:ascii="Arial" w:eastAsia="Times New Roman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546" w:type="dxa"/>
            <w:gridSpan w:val="2"/>
            <w:shd w:val="clear" w:color="auto" w:fill="auto"/>
          </w:tcPr>
          <w:p w14:paraId="5C0195A0" w14:textId="77777777" w:rsidR="00CD2CBA" w:rsidRPr="006A1BBA" w:rsidRDefault="00CD2CBA" w:rsidP="001F068C">
            <w:pPr>
              <w:tabs>
                <w:tab w:val="left" w:pos="993"/>
              </w:tabs>
              <w:adjustRightInd w:val="0"/>
              <w:spacing w:after="0" w:line="240" w:lineRule="auto"/>
              <w:ind w:left="-80" w:right="-52"/>
              <w:jc w:val="both"/>
              <w:rPr>
                <w:rFonts w:ascii="Arial" w:eastAsia="Times New Roman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14:paraId="43D61436" w14:textId="77777777" w:rsidR="00CD2CBA" w:rsidRPr="006A1BBA" w:rsidRDefault="00CD2CBA" w:rsidP="001F068C">
            <w:pPr>
              <w:tabs>
                <w:tab w:val="left" w:pos="993"/>
              </w:tabs>
              <w:adjustRightInd w:val="0"/>
              <w:spacing w:after="0" w:line="240" w:lineRule="auto"/>
              <w:ind w:left="-94"/>
              <w:jc w:val="both"/>
              <w:rPr>
                <w:rFonts w:ascii="Arial" w:eastAsia="Times New Roman" w:hAnsi="Arial" w:cs="Arial"/>
                <w:sz w:val="28"/>
                <w:szCs w:val="28"/>
                <w:lang w:bidi="ru-RU"/>
              </w:rPr>
            </w:pPr>
          </w:p>
        </w:tc>
        <w:tc>
          <w:tcPr>
            <w:tcW w:w="1050" w:type="dxa"/>
            <w:gridSpan w:val="3"/>
            <w:shd w:val="clear" w:color="auto" w:fill="auto"/>
          </w:tcPr>
          <w:p w14:paraId="06D2237A" w14:textId="77777777" w:rsidR="00CD2CBA" w:rsidRPr="006A1BBA" w:rsidRDefault="00CD2CBA" w:rsidP="001F068C">
            <w:pPr>
              <w:tabs>
                <w:tab w:val="left" w:pos="993"/>
              </w:tabs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ru-RU"/>
              </w:rPr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46A7BA37" w14:textId="77777777" w:rsidR="00CD2CBA" w:rsidRPr="006A1BBA" w:rsidRDefault="00CD2CBA" w:rsidP="001F068C">
            <w:pPr>
              <w:tabs>
                <w:tab w:val="left" w:pos="993"/>
              </w:tabs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bidi="ru-RU"/>
              </w:rPr>
            </w:pPr>
            <w:r w:rsidRPr="006A1BBA">
              <w:rPr>
                <w:rFonts w:ascii="Arial" w:eastAsia="Times New Roman" w:hAnsi="Arial" w:cs="Arial"/>
                <w:sz w:val="16"/>
                <w:szCs w:val="16"/>
                <w:lang w:bidi="ru-RU"/>
              </w:rPr>
              <w:t>(подпись, фамилии и инициалы)</w:t>
            </w:r>
          </w:p>
        </w:tc>
      </w:tr>
    </w:tbl>
    <w:p w14:paraId="25EF7E39" w14:textId="77777777" w:rsidR="00CD2CBA" w:rsidRDefault="00CD2CBA" w:rsidP="00CD2CBA">
      <w:pPr>
        <w:tabs>
          <w:tab w:val="right" w:pos="9971"/>
        </w:tabs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</w:p>
    <w:p w14:paraId="00E05983" w14:textId="77777777" w:rsidR="00B2452E" w:rsidRDefault="00B2452E"/>
    <w:sectPr w:rsidR="00B2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1E"/>
    <w:rsid w:val="001A70F4"/>
    <w:rsid w:val="00496C36"/>
    <w:rsid w:val="006A7F6F"/>
    <w:rsid w:val="00B2452E"/>
    <w:rsid w:val="00CD2CBA"/>
    <w:rsid w:val="00D6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2BC0"/>
  <w15:chartTrackingRefBased/>
  <w15:docId w15:val="{F976A9F8-E71C-4053-B939-1DC621A8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2CB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autoRedefine/>
    <w:uiPriority w:val="30"/>
    <w:qFormat/>
    <w:rsid w:val="001A70F4"/>
    <w:pPr>
      <w:pBdr>
        <w:top w:val="single" w:sz="4" w:space="10" w:color="4472C4" w:themeColor="accent1"/>
        <w:left w:val="none" w:sz="0" w:space="0" w:color="auto"/>
        <w:bottom w:val="single" w:sz="4" w:space="10" w:color="4472C4" w:themeColor="accent1"/>
        <w:right w:val="none" w:sz="0" w:space="0" w:color="auto"/>
        <w:between w:val="none" w:sz="0" w:space="0" w:color="auto"/>
        <w:bar w:val="none" w:sz="0" w:color="auto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auto"/>
      <w:sz w:val="24"/>
      <w:szCs w:val="24"/>
      <w:bdr w:val="none" w:sz="0" w:space="0" w:color="auto"/>
    </w:rPr>
  </w:style>
  <w:style w:type="character" w:customStyle="1" w:styleId="a4">
    <w:name w:val="Выделенная цитата Знак"/>
    <w:basedOn w:val="a0"/>
    <w:link w:val="a3"/>
    <w:uiPriority w:val="30"/>
    <w:rsid w:val="001A70F4"/>
    <w:rPr>
      <w:rFonts w:eastAsiaTheme="minorEastAsia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Владимир Станиславович</dc:creator>
  <cp:keywords/>
  <dc:description/>
  <cp:lastModifiedBy>Литвинов Владимир Станиславович</cp:lastModifiedBy>
  <cp:revision>4</cp:revision>
  <dcterms:created xsi:type="dcterms:W3CDTF">2025-02-18T09:15:00Z</dcterms:created>
  <dcterms:modified xsi:type="dcterms:W3CDTF">2025-02-18T11:46:00Z</dcterms:modified>
</cp:coreProperties>
</file>